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42" w:rsidRPr="00B04AE2" w:rsidRDefault="00A73042" w:rsidP="00A73042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</w:pPr>
      <w:r w:rsidRPr="00B04A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3º Domingo do Tempo Pascal – Ano C</w:t>
      </w:r>
    </w:p>
    <w:p w:rsidR="00A73042" w:rsidRPr="00B477FB" w:rsidRDefault="00A73042" w:rsidP="00A73042">
      <w:pPr>
        <w:pStyle w:val="SemEspaamento"/>
        <w:jc w:val="center"/>
        <w:rPr>
          <w:lang w:eastAsia="pt-BR"/>
        </w:rPr>
      </w:pPr>
      <w:r>
        <w:rPr>
          <w:lang w:eastAsia="pt-BR"/>
        </w:rPr>
        <w:t>05</w:t>
      </w:r>
      <w:r w:rsidRPr="00B477FB">
        <w:rPr>
          <w:lang w:eastAsia="pt-BR"/>
        </w:rPr>
        <w:t xml:space="preserve"> de </w:t>
      </w:r>
      <w:r>
        <w:rPr>
          <w:lang w:eastAsia="pt-BR"/>
        </w:rPr>
        <w:t>maio</w:t>
      </w:r>
      <w:r w:rsidRPr="00B477FB">
        <w:rPr>
          <w:lang w:eastAsia="pt-BR"/>
        </w:rPr>
        <w:t xml:space="preserve"> de 201</w:t>
      </w:r>
      <w:r>
        <w:rPr>
          <w:lang w:eastAsia="pt-BR"/>
        </w:rPr>
        <w:t>9</w:t>
      </w:r>
    </w:p>
    <w:p w:rsidR="00A73042" w:rsidRPr="005A7A4F" w:rsidRDefault="00A73042" w:rsidP="00A73042">
      <w:pPr>
        <w:pStyle w:val="SemEspaamento"/>
        <w:jc w:val="center"/>
        <w:rPr>
          <w:sz w:val="28"/>
          <w:szCs w:val="28"/>
          <w:lang w:eastAsia="pt-BR"/>
        </w:rPr>
      </w:pPr>
      <w:r w:rsidRPr="00B04AE2">
        <w:rPr>
          <w:b/>
          <w:sz w:val="24"/>
          <w:szCs w:val="24"/>
          <w:lang w:eastAsia="pt-BR"/>
        </w:rPr>
        <w:t>Tema:</w:t>
      </w:r>
      <w:r w:rsidRPr="00B477FB">
        <w:rPr>
          <w:sz w:val="24"/>
          <w:szCs w:val="24"/>
          <w:lang w:eastAsia="pt-BR"/>
        </w:rPr>
        <w:t xml:space="preserve"> </w:t>
      </w:r>
      <w:r w:rsidRPr="005A7A4F">
        <w:rPr>
          <w:sz w:val="28"/>
          <w:szCs w:val="28"/>
          <w:lang w:eastAsia="pt-BR"/>
        </w:rPr>
        <w:t>A missão de Jesus Cristo confiada a Simão Pedro</w:t>
      </w:r>
    </w:p>
    <w:p w:rsidR="00A73042" w:rsidRDefault="00A73042" w:rsidP="00A73042">
      <w:pPr>
        <w:pStyle w:val="SemEspaamento"/>
        <w:jc w:val="center"/>
        <w:rPr>
          <w:sz w:val="24"/>
          <w:szCs w:val="24"/>
          <w:lang w:eastAsia="pt-BR"/>
        </w:rPr>
      </w:pPr>
    </w:p>
    <w:p w:rsidR="00A73042" w:rsidRPr="00B477FB" w:rsidRDefault="00A73042" w:rsidP="00A73042">
      <w:pPr>
        <w:pStyle w:val="SemEspaamento"/>
        <w:jc w:val="center"/>
        <w:rPr>
          <w:sz w:val="24"/>
          <w:szCs w:val="24"/>
          <w:lang w:eastAsia="pt-BR"/>
        </w:rPr>
      </w:pPr>
    </w:p>
    <w:p w:rsidR="003A0BB5" w:rsidRPr="003A0BB5" w:rsidRDefault="00A73042" w:rsidP="00A7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7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="003A0B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3A0BB5"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(Poderá ser espontânea) ou </w:t>
      </w:r>
    </w:p>
    <w:p w:rsidR="00A73042" w:rsidRPr="00B477FB" w:rsidRDefault="00A73042" w:rsidP="00A7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>Irmãos, sejamos todos bem-vindos a este encontro, onde iremos ouvir e partilhar a palavra de Deus que nos alimenta e nos alegra mesmo diante dos desafios da vida.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</w:t>
      </w:r>
    </w:p>
    <w:p w:rsidR="00A73042" w:rsidRDefault="00A73042" w:rsidP="00A73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73042" w:rsidRDefault="00A73042" w:rsidP="00A7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7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73042" w:rsidRPr="00B477FB" w:rsidRDefault="00A73042" w:rsidP="00A7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>As leituras deste domingo exortam-nos a confiarmos em Jesus Cristo, mesmo nas adversidades. Também somos chamados a levar aos homens a mensagem da Ressurreição de Jesus Cristo, dando testemunho de amor e caridade, lutando como cristãos por uma sociedade mais justa e fraterna.</w:t>
      </w:r>
    </w:p>
    <w:p w:rsidR="00A73042" w:rsidRPr="00B477FB" w:rsidRDefault="00A73042" w:rsidP="00A7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7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21, 1-19</w:t>
      </w:r>
    </w:p>
    <w:p w:rsidR="00A73042" w:rsidRDefault="00A73042" w:rsidP="00A7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7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73042" w:rsidRPr="00B477FB" w:rsidRDefault="00A73042" w:rsidP="00A7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evangelho narra a terceira aparição de Jesus após a Ressurreição e chama a nossa atenção para dois momentos </w:t>
      </w:r>
      <w:r w:rsidR="005A7A4F"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>importantes: O</w:t>
      </w: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primeiro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momento</w:t>
      </w: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>: os discípulos atravessam a noite sem pescar nada e, ao amanhecer, por ordem de Jesus a quem não haviam reconhecido ainda, lançam as redes ao mar e experimentam a abundância de peixes.</w:t>
      </w: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segundo momento: Jesus questionará Pedro por três vezes. Pedro, tu me amas? Com este questionamento, Jesus permite a Simão Pedro reconciliar-se, pois Pedro havia negado Jesus três vezes e, agora conciliado, Jesus Cristo confia a ele seu rebanho.</w:t>
      </w: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Jesus conhecia profundamente o coração de Pedro (Senhor, Tu sabes tudo), seus pecados e suas fraquezas, assim como nos conhece.</w:t>
      </w: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Também nós somos chamados a confiar em Jesus e contribuir na missão evangelizadora, pois o</w:t>
      </w:r>
      <w:r w:rsidR="004A28F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“153 peixes” simboliza</w:t>
      </w:r>
      <w:r w:rsidR="004A28F2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todas as pessoas.</w:t>
      </w:r>
    </w:p>
    <w:p w:rsidR="00A73042" w:rsidRPr="00B477FB" w:rsidRDefault="00A73042" w:rsidP="00A7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</w:t>
      </w:r>
      <w:r w:rsidR="004A28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>Ao ouvir o evangelho, você recorda-se de algum momento de sua vida, onde a única alternativa foi crer na palavra de Jesus Cristo?</w:t>
      </w: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-Para você o que é viver o céu aqui na terra?</w:t>
      </w:r>
    </w:p>
    <w:p w:rsidR="00A73042" w:rsidRDefault="00A73042" w:rsidP="00A7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7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51CA2" w:rsidRDefault="00A73042" w:rsidP="00B51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Invoquemos a Cristo Jesus, nossa ressurreição e digamos com alegre confiança: </w:t>
      </w:r>
      <w:r w:rsidRPr="00B51C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Filho do Deus vivo, protegei o </w:t>
      </w:r>
      <w:r w:rsidR="004A28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</w:t>
      </w:r>
      <w:r w:rsidRPr="00B51C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osso povo!</w:t>
      </w:r>
      <w:r w:rsidRPr="00B51C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Nós vos pedimos, Senhor, pela Santa Igreja católica, santificai-a e fortalecei-a para que estabeleça o </w:t>
      </w:r>
      <w:r w:rsidR="004A28F2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>osso reino em todas as nações da terra; rezemos:</w:t>
      </w:r>
      <w:r w:rsidR="00B51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1CA2" w:rsidRPr="00B51C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Filho do Deus vivo, protegei o </w:t>
      </w:r>
      <w:r w:rsidR="004A28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</w:t>
      </w:r>
      <w:r w:rsidR="00B51CA2" w:rsidRPr="00B51C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osso povo!</w:t>
      </w:r>
      <w:r w:rsidRPr="00B51C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="00B51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Nós vos pedimos, Senhor, por todos os enfermos, os tristes, os prisioneiros, </w:t>
      </w:r>
      <w:r w:rsidR="00B51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desempregados; </w:t>
      </w:r>
      <w:proofErr w:type="spellStart"/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>dai</w:t>
      </w:r>
      <w:proofErr w:type="spellEnd"/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todos conforto, esperança e ajuda; rezemos:</w:t>
      </w:r>
      <w:r w:rsidR="00B51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1CA2" w:rsidRPr="00B51C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Filho do Deus vivo, protegei o </w:t>
      </w:r>
      <w:r w:rsidR="004A28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</w:t>
      </w:r>
      <w:r w:rsidR="00B51CA2" w:rsidRPr="00B51C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osso povo!</w:t>
      </w:r>
      <w:r w:rsidR="00B51CA2" w:rsidRPr="00B51C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B51CA2"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  <w:r w:rsidR="00B51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="00B51CA2"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51CA2" w:rsidRDefault="00B51CA2" w:rsidP="00B51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3042" w:rsidRDefault="00B51CA2" w:rsidP="00B51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</w:t>
      </w:r>
      <w:r w:rsidR="00A73042"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>Pai-Nosso…</w:t>
      </w:r>
    </w:p>
    <w:p w:rsidR="00A73042" w:rsidRPr="00B477FB" w:rsidRDefault="00A73042" w:rsidP="00A7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7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Ó Deus, que o </w:t>
      </w:r>
      <w:r w:rsidR="00507585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>osso povo sempre exulte pela sua renovação espiritual, para que, tendo recuperado agora com alegria a condição de filho de Deus, espere com plena confiança o dia da Ressurreição. Por Nosso Senhor Jesus Cristo, Vosso Filho, na unidade do Espírito Santo.</w:t>
      </w:r>
      <w:r w:rsidR="00F849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Amém. Aleluia, Aleluia. </w:t>
      </w:r>
      <w:bookmarkStart w:id="0" w:name="_GoBack"/>
      <w:bookmarkEnd w:id="0"/>
    </w:p>
    <w:p w:rsidR="00A73042" w:rsidRDefault="00A73042" w:rsidP="00A7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5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semana:</w:t>
      </w: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73042" w:rsidRDefault="00A73042" w:rsidP="00A7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Professar a fé rezando o Credo com a família e, se possível, no local de trabalho.</w:t>
      </w:r>
    </w:p>
    <w:p w:rsidR="00A73042" w:rsidRPr="00B477FB" w:rsidRDefault="00A73042" w:rsidP="00A7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3042" w:rsidRDefault="00A73042" w:rsidP="00A730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77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51CA2" w:rsidRDefault="00A73042" w:rsidP="00B51CA2">
      <w:pPr>
        <w:spacing w:after="0"/>
      </w:pP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Rezando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osário, unamos o nosso coração ao coração de Maria a verdadeira “arca da aliança”, pedindo</w:t>
      </w:r>
      <w:r w:rsidR="00B51CA2"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-lhe que interceda pela </w:t>
      </w:r>
      <w:r w:rsidR="005075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nossa </w:t>
      </w:r>
      <w:r w:rsidR="00B51CA2" w:rsidRPr="00B477FB">
        <w:rPr>
          <w:rFonts w:ascii="Times New Roman" w:eastAsia="Times New Roman" w:hAnsi="Times New Roman" w:cs="Times New Roman"/>
          <w:sz w:val="24"/>
          <w:szCs w:val="24"/>
          <w:lang w:eastAsia="pt-BR"/>
        </w:rPr>
        <w:t>Juventude.</w:t>
      </w:r>
    </w:p>
    <w:p w:rsidR="007B3E57" w:rsidRDefault="007B3E57" w:rsidP="00A73042"/>
    <w:sectPr w:rsidR="007B3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42"/>
    <w:rsid w:val="003A0BB5"/>
    <w:rsid w:val="004A28F2"/>
    <w:rsid w:val="00507585"/>
    <w:rsid w:val="005A7A4F"/>
    <w:rsid w:val="007B3E57"/>
    <w:rsid w:val="00A73042"/>
    <w:rsid w:val="00B51CA2"/>
    <w:rsid w:val="00F8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C545F-0A30-4B38-9FEA-2D2FCBCA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3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5</cp:revision>
  <dcterms:created xsi:type="dcterms:W3CDTF">2019-03-14T18:10:00Z</dcterms:created>
  <dcterms:modified xsi:type="dcterms:W3CDTF">2019-03-29T22:24:00Z</dcterms:modified>
</cp:coreProperties>
</file>